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281" w:rsidRDefault="002576DD">
      <w:r w:rsidRPr="002576DD">
        <w:rPr>
          <w:noProof/>
        </w:rPr>
        <w:drawing>
          <wp:inline distT="0" distB="0" distL="0" distR="0">
            <wp:extent cx="5943600" cy="1386840"/>
            <wp:effectExtent l="0" t="0" r="0" b="3810"/>
            <wp:docPr id="1" name="Picture 1" descr="http://www.dwightfire.org/images/dfpd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wightfire.org/images/dfpd_bann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386840"/>
                    </a:xfrm>
                    <a:prstGeom prst="rect">
                      <a:avLst/>
                    </a:prstGeom>
                    <a:noFill/>
                    <a:ln>
                      <a:noFill/>
                    </a:ln>
                  </pic:spPr>
                </pic:pic>
              </a:graphicData>
            </a:graphic>
          </wp:inline>
        </w:drawing>
      </w:r>
    </w:p>
    <w:p w:rsidR="00B47281" w:rsidRDefault="00B47281">
      <w:r>
        <w:t>Dear Parents: Your child has requested an application to become a Fire Cadet with the Dwight Fire Protection District.</w:t>
      </w:r>
    </w:p>
    <w:p w:rsidR="00B47281" w:rsidRDefault="00B47281">
      <w:r>
        <w:t>Please review the attached Operating Guideline and Parental Consent Form. If you grant permission for their membership with this Dwight Fire Protection District, please complete the consent form below and return it to the Fire Station. If you have any questions, please contact</w:t>
      </w:r>
      <w:r w:rsidR="00C22ADD">
        <w:t xml:space="preserve"> Firefighter</w:t>
      </w:r>
      <w:bookmarkStart w:id="0" w:name="_GoBack"/>
      <w:bookmarkEnd w:id="0"/>
      <w:r>
        <w:t xml:space="preserve"> Brandon </w:t>
      </w:r>
      <w:proofErr w:type="spellStart"/>
      <w:r>
        <w:t>Rivette</w:t>
      </w:r>
      <w:proofErr w:type="spellEnd"/>
      <w:r>
        <w:t xml:space="preserve"> </w:t>
      </w:r>
      <w:r w:rsidR="002576DD">
        <w:t>at (815) 584-2373.</w:t>
      </w:r>
    </w:p>
    <w:p w:rsidR="00B47281" w:rsidRDefault="00B47281">
      <w:r>
        <w:t>PARENTAL CONSENT FORM We have reviewed the application and operating guidelines relating to the Fire Cadet program and understand the requirements of being a Fire Cadet. We also understand our child’s performance, responsibilities and duties as a Fire Cadet with the Dwight Fire Department. We hereby give our consent to________________________________________ become a Fire Cadet with the Dwight</w:t>
      </w:r>
      <w:r w:rsidR="002576DD">
        <w:t xml:space="preserve"> Fire Protection District</w:t>
      </w:r>
      <w:r>
        <w:t xml:space="preserve">. </w:t>
      </w:r>
    </w:p>
    <w:p w:rsidR="00B47281" w:rsidRDefault="00B47281"/>
    <w:p w:rsidR="00B47281" w:rsidRDefault="002576DD">
      <w:r>
        <w:t>Parent</w:t>
      </w:r>
      <w:r w:rsidR="00B47281">
        <w:t xml:space="preserve"> or Guardian:_________________________________________ Date:________________</w:t>
      </w:r>
    </w:p>
    <w:p w:rsidR="00B47281" w:rsidRDefault="00B47281">
      <w:r>
        <w:t xml:space="preserve"> (Print Name) </w:t>
      </w:r>
    </w:p>
    <w:p w:rsidR="00B47281" w:rsidRDefault="00B47281">
      <w:r>
        <w:t xml:space="preserve">Address:_________________________________________________________________________ </w:t>
      </w:r>
    </w:p>
    <w:p w:rsidR="00B47281" w:rsidRDefault="00B47281">
      <w:r>
        <w:t xml:space="preserve">City: </w:t>
      </w:r>
      <w:r>
        <w:softHyphen/>
      </w:r>
      <w:r>
        <w:softHyphen/>
        <w:t>__________________ State:________ Zip:____________</w:t>
      </w:r>
    </w:p>
    <w:p w:rsidR="00B47281" w:rsidRDefault="00B47281"/>
    <w:p w:rsidR="00B47281" w:rsidRDefault="002576DD">
      <w:r>
        <w:t>Parent</w:t>
      </w:r>
      <w:r w:rsidR="00B47281">
        <w:t xml:space="preserve"> or Guardian:_____________________________________ Date:______________________ </w:t>
      </w:r>
    </w:p>
    <w:p w:rsidR="00B47281" w:rsidRDefault="00B47281">
      <w:r>
        <w:t>(Print Name)</w:t>
      </w:r>
    </w:p>
    <w:p w:rsidR="00B47281" w:rsidRDefault="00B47281">
      <w:r>
        <w:t xml:space="preserve"> Address:___________________________________________________________________ </w:t>
      </w:r>
    </w:p>
    <w:p w:rsidR="00B47281" w:rsidRDefault="00B47281">
      <w:r>
        <w:t>City:_______________________ State:_____________ Zip:_________________</w:t>
      </w:r>
    </w:p>
    <w:p w:rsidR="00B47281" w:rsidRDefault="00B47281">
      <w:r>
        <w:t xml:space="preserve"> </w:t>
      </w:r>
    </w:p>
    <w:p w:rsidR="00B47281" w:rsidRDefault="00B47281"/>
    <w:p w:rsidR="00B47281" w:rsidRDefault="00B47281">
      <w:r>
        <w:t xml:space="preserve">Signatures of Parents/Guardians: </w:t>
      </w:r>
    </w:p>
    <w:p w:rsidR="00B47281" w:rsidRDefault="00B47281">
      <w:r>
        <w:t xml:space="preserve">Signature:____________________________________ Relationship:___________________________ </w:t>
      </w:r>
    </w:p>
    <w:p w:rsidR="009B4CFD" w:rsidRDefault="00B47281">
      <w:r>
        <w:t>Signature:____________________________________ Relationship:____________________________</w:t>
      </w:r>
    </w:p>
    <w:sectPr w:rsidR="009B4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81"/>
    <w:rsid w:val="002576DD"/>
    <w:rsid w:val="009B4CFD"/>
    <w:rsid w:val="00B47281"/>
    <w:rsid w:val="00C2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0E18"/>
  <w15:chartTrackingRefBased/>
  <w15:docId w15:val="{4BDF7B67-A340-4ED7-AF52-5D438B6F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Johnson</dc:creator>
  <cp:keywords/>
  <dc:description/>
  <cp:lastModifiedBy>Paul Johnson</cp:lastModifiedBy>
  <cp:revision>2</cp:revision>
  <dcterms:created xsi:type="dcterms:W3CDTF">2016-07-07T19:03:00Z</dcterms:created>
  <dcterms:modified xsi:type="dcterms:W3CDTF">2016-07-13T22:02:00Z</dcterms:modified>
</cp:coreProperties>
</file>